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252" w:rsidRPr="00FA0C29" w:rsidRDefault="00076252" w:rsidP="0007625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A0C29">
        <w:rPr>
          <w:rFonts w:ascii="Times New Roman" w:hAnsi="Times New Roman" w:cs="Times New Roman"/>
          <w:sz w:val="24"/>
          <w:szCs w:val="24"/>
        </w:rPr>
        <w:t>Сведения</w:t>
      </w:r>
    </w:p>
    <w:p w:rsidR="00076252" w:rsidRPr="00FA0C29" w:rsidRDefault="00076252" w:rsidP="0007625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A0C29">
        <w:rPr>
          <w:rFonts w:ascii="Times New Roman" w:hAnsi="Times New Roman" w:cs="Times New Roman"/>
          <w:sz w:val="24"/>
          <w:szCs w:val="24"/>
        </w:rPr>
        <w:t xml:space="preserve">о доходах, об имуществе и обязательствах имущественного характера муниципальных служащих администрации Сельского поселения </w:t>
      </w:r>
      <w:r w:rsidR="00F53DA7">
        <w:rPr>
          <w:rFonts w:ascii="Times New Roman" w:hAnsi="Times New Roman" w:cs="Times New Roman"/>
          <w:sz w:val="24"/>
          <w:szCs w:val="24"/>
        </w:rPr>
        <w:t>К</w:t>
      </w:r>
      <w:r w:rsidR="0065585B">
        <w:rPr>
          <w:rFonts w:ascii="Times New Roman" w:hAnsi="Times New Roman" w:cs="Times New Roman"/>
          <w:sz w:val="24"/>
          <w:szCs w:val="24"/>
          <w:lang w:val="tt-RU"/>
        </w:rPr>
        <w:t xml:space="preserve">альтяевский </w:t>
      </w:r>
      <w:r w:rsidRPr="00FA0C29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Татышлинский район Республики Башкортостан их супругов (супруг) и несовершеннолетних детей за отчетный период </w:t>
      </w:r>
    </w:p>
    <w:p w:rsidR="00076252" w:rsidRPr="00FA0C29" w:rsidRDefault="00126E4A" w:rsidP="0007625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1 января 201</w:t>
      </w:r>
      <w:r>
        <w:rPr>
          <w:rFonts w:ascii="Times New Roman" w:hAnsi="Times New Roman" w:cs="Times New Roman"/>
          <w:sz w:val="24"/>
          <w:szCs w:val="24"/>
          <w:lang w:val="tt-RU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года по 31 декабря 2016</w:t>
      </w:r>
      <w:r w:rsidR="00076252" w:rsidRPr="00FA0C29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076252" w:rsidRDefault="00076252" w:rsidP="0007625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505" w:type="dxa"/>
        <w:jc w:val="center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566"/>
        <w:gridCol w:w="1936"/>
        <w:gridCol w:w="1348"/>
        <w:gridCol w:w="1167"/>
        <w:gridCol w:w="1513"/>
        <w:gridCol w:w="1139"/>
        <w:gridCol w:w="1204"/>
        <w:gridCol w:w="1632"/>
      </w:tblGrid>
      <w:tr w:rsidR="00076252" w:rsidRPr="00C24C66" w:rsidTr="002D57CD">
        <w:trPr>
          <w:trHeight w:val="1120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Default="00076252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  <w:p w:rsidR="00076252" w:rsidRDefault="00076252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п/п</w:t>
            </w: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Default="00076252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Фамилия, имя,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отчество лица,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замещающего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 должность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муниципальной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 службы в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администрации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сельского поселения </w:t>
            </w:r>
            <w:hyperlink r:id="rId4" w:anchor="Par116" w:tooltip="Ссылка на текущий документ" w:history="1">
              <w:r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&lt;1&gt;</w:t>
              </w:r>
            </w:hyperlink>
          </w:p>
        </w:tc>
        <w:tc>
          <w:tcPr>
            <w:tcW w:w="1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Default="00076252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Должность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  <w:hyperlink r:id="rId5" w:anchor="Par117" w:tooltip="Ссылка на текущий документ" w:history="1">
              <w:r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&lt;2&gt;</w:t>
              </w:r>
            </w:hyperlink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Default="00076252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Годовой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доход</w:t>
            </w:r>
          </w:p>
        </w:tc>
        <w:tc>
          <w:tcPr>
            <w:tcW w:w="3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Default="00076252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Перечень объектов недвижимого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имущества, принадлежащих на праве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собственности или находящихся в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          пользовании</w:t>
            </w:r>
          </w:p>
        </w:tc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Default="00076252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Перечень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транспортных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средств,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принадлежащих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на праве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собственности (вид, марка)</w:t>
            </w:r>
          </w:p>
        </w:tc>
      </w:tr>
      <w:tr w:rsidR="00076252" w:rsidRPr="00C24C66" w:rsidTr="0002132A">
        <w:trPr>
          <w:trHeight w:val="480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Pr="00C24C66" w:rsidRDefault="00076252" w:rsidP="007176A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Pr="00C24C66" w:rsidRDefault="00076252" w:rsidP="007176A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Pr="00C24C66" w:rsidRDefault="00076252" w:rsidP="007176A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Pr="00C24C66" w:rsidRDefault="00076252" w:rsidP="007176A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Default="00076252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Вид объекта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недвижимости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  <w:hyperlink r:id="rId6" w:anchor="Par118" w:tooltip="Ссылка на текущий документ" w:history="1">
              <w:r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&lt;3&gt;</w:t>
              </w:r>
            </w:hyperlink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Default="00076252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Площадь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(кв.м)</w:t>
            </w:r>
          </w:p>
        </w:tc>
        <w:tc>
          <w:tcPr>
            <w:tcW w:w="1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Default="00076252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Страна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расположения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  <w:hyperlink r:id="rId7" w:anchor="Par119" w:tooltip="Ссылка на текущий документ" w:history="1">
              <w:r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&lt;4&gt;</w:t>
              </w:r>
            </w:hyperlink>
          </w:p>
        </w:tc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Pr="00C24C66" w:rsidRDefault="00076252" w:rsidP="007176A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65585B" w:rsidRPr="00FA0C29" w:rsidTr="0002132A">
        <w:trPr>
          <w:trHeight w:val="970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02132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Гарипов Радик Накиевич</w:t>
            </w:r>
          </w:p>
        </w:tc>
        <w:tc>
          <w:tcPr>
            <w:tcW w:w="13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Глава сельского поселения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  <w:p w:rsidR="0065585B" w:rsidRPr="00126E4A" w:rsidRDefault="00126E4A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tt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457674,31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Земельный участок, собственность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4195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Ваз 2170, 1998 г.,</w:t>
            </w: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Форд Фокус, 2008 г.</w:t>
            </w: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585B" w:rsidRPr="00FA0C29" w:rsidTr="0002132A">
        <w:trPr>
          <w:trHeight w:val="970"/>
          <w:jc w:val="center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Жилой дом,</w:t>
            </w:r>
          </w:p>
          <w:p w:rsidR="0065585B" w:rsidRPr="00FA0C29" w:rsidRDefault="0065585B" w:rsidP="0065585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собственность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585B" w:rsidRPr="00FA0C29" w:rsidTr="0065585B">
        <w:trPr>
          <w:trHeight w:val="1078"/>
          <w:jc w:val="center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65585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собственность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5153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585B" w:rsidRPr="00FA0C29" w:rsidTr="00B108DD">
        <w:trPr>
          <w:trHeight w:val="1110"/>
          <w:jc w:val="center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65585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дом, собственность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113,90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585B" w:rsidRPr="00FA0C29" w:rsidTr="0002132A">
        <w:trPr>
          <w:trHeight w:val="810"/>
          <w:jc w:val="center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Default="0065585B" w:rsidP="0065585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в пользовании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3237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159F3" w:rsidRPr="00FA0C29" w:rsidTr="0002132A">
        <w:trPr>
          <w:trHeight w:val="425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F159F3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F159F3" w:rsidP="0065585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 xml:space="preserve">Супруга </w:t>
            </w:r>
            <w:r w:rsidR="0065585B">
              <w:rPr>
                <w:rFonts w:ascii="Times New Roman" w:hAnsi="Times New Roman" w:cs="Times New Roman"/>
                <w:sz w:val="18"/>
                <w:szCs w:val="18"/>
              </w:rPr>
              <w:t>Гарипова Альмира</w:t>
            </w:r>
            <w:r w:rsidR="00CA4DCD">
              <w:rPr>
                <w:rFonts w:ascii="Times New Roman" w:hAnsi="Times New Roman" w:cs="Times New Roman"/>
                <w:sz w:val="18"/>
                <w:szCs w:val="18"/>
              </w:rPr>
              <w:t xml:space="preserve"> Альфисовна</w:t>
            </w:r>
          </w:p>
        </w:tc>
        <w:tc>
          <w:tcPr>
            <w:tcW w:w="1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CA4DCD" w:rsidP="00CA4DC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Директор МОУ «СДК» с.Кальтяево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F3" w:rsidRPr="00126E4A" w:rsidRDefault="00126E4A" w:rsidP="006C3B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tt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Всего</w:t>
            </w:r>
            <w:r w:rsidR="00F159F3" w:rsidRPr="00FA0C29">
              <w:rPr>
                <w:rFonts w:ascii="Times New Roman" w:hAnsi="Times New Roman" w:cs="Times New Roman"/>
                <w:sz w:val="18"/>
                <w:szCs w:val="18"/>
              </w:rPr>
              <w:t xml:space="preserve"> -</w:t>
            </w: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133482,72</w:t>
            </w:r>
          </w:p>
          <w:p w:rsidR="00F159F3" w:rsidRPr="00FA0C29" w:rsidRDefault="00F159F3" w:rsidP="00CA4DC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642" w:rsidRPr="00FA0C29" w:rsidRDefault="00F159F3" w:rsidP="004B164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участок, </w:t>
            </w:r>
            <w:r w:rsidR="00CA4DCD">
              <w:rPr>
                <w:rFonts w:ascii="Times New Roman" w:hAnsi="Times New Roman" w:cs="Times New Roman"/>
                <w:sz w:val="18"/>
                <w:szCs w:val="18"/>
              </w:rPr>
              <w:t>в пользовании</w:t>
            </w:r>
          </w:p>
          <w:p w:rsidR="00F159F3" w:rsidRPr="00FA0C29" w:rsidRDefault="00F159F3" w:rsidP="004B164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CA4DCD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4195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F159F3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02132A" w:rsidP="007176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0C29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F159F3" w:rsidRPr="00FA0C29" w:rsidTr="0002132A">
        <w:trPr>
          <w:trHeight w:val="425"/>
          <w:jc w:val="center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F159F3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F159F3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F159F3" w:rsidP="007176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F159F3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F159F3" w:rsidP="00CA4DC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 xml:space="preserve">Жилой дом, </w:t>
            </w:r>
            <w:r w:rsidR="00CA4DCD">
              <w:rPr>
                <w:rFonts w:ascii="Times New Roman" w:hAnsi="Times New Roman" w:cs="Times New Roman"/>
                <w:sz w:val="18"/>
                <w:szCs w:val="18"/>
              </w:rPr>
              <w:t>в пользовании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CA4DCD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F159F3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F159F3" w:rsidP="007176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C3BB3" w:rsidRPr="00FA0C29" w:rsidTr="0002132A">
        <w:trPr>
          <w:trHeight w:val="509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6C3BB3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27C3" w:rsidRPr="00FA0C29" w:rsidRDefault="006C3BB3" w:rsidP="004B164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 xml:space="preserve">Сын </w:t>
            </w:r>
          </w:p>
          <w:p w:rsidR="006C3BB3" w:rsidRPr="00FA0C29" w:rsidRDefault="00CA4DCD" w:rsidP="004B164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Гарипов Айгиз Радикович</w:t>
            </w:r>
          </w:p>
        </w:tc>
        <w:tc>
          <w:tcPr>
            <w:tcW w:w="13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6C3BB3" w:rsidP="007176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0C29">
              <w:rPr>
                <w:rFonts w:ascii="Times New Roman" w:hAnsi="Times New Roman"/>
                <w:sz w:val="18"/>
                <w:szCs w:val="18"/>
              </w:rPr>
              <w:t>Ученик МБОУ СОШ с.Верхние Татышлы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6C3BB3" w:rsidP="004B164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6C3BB3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C3BB3" w:rsidRPr="00FA0C29" w:rsidRDefault="00CA4DCD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Жил</w:t>
            </w:r>
            <w:bookmarkStart w:id="0" w:name="_GoBack"/>
            <w:bookmarkEnd w:id="0"/>
            <w:r w:rsidRPr="00FA0C29">
              <w:rPr>
                <w:rFonts w:ascii="Times New Roman" w:hAnsi="Times New Roman" w:cs="Times New Roman"/>
                <w:sz w:val="18"/>
                <w:szCs w:val="18"/>
              </w:rPr>
              <w:t xml:space="preserve">ой дом,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 пользовании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CA4DCD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6C3BB3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02132A" w:rsidP="007176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0C29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6C3BB3" w:rsidRPr="00FA0C29" w:rsidTr="0002132A">
        <w:trPr>
          <w:trHeight w:val="894"/>
          <w:jc w:val="center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6C3BB3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6C3BB3" w:rsidP="004B164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6C3BB3" w:rsidP="007176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6C3BB3" w:rsidP="004B164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6C3BB3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Земельный участок в пользовании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CA4DCD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4195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6C3BB3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6C3BB3" w:rsidP="007176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A75C4" w:rsidRPr="00FA0C29" w:rsidTr="0002132A">
        <w:trPr>
          <w:trHeight w:val="425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ED4D26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9A75C4" w:rsidRPr="00FA0C2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CA4DCD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Галиякберова Дилара Альфизовна</w:t>
            </w:r>
          </w:p>
        </w:tc>
        <w:tc>
          <w:tcPr>
            <w:tcW w:w="13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02132A" w:rsidP="007176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0C29">
              <w:rPr>
                <w:rFonts w:ascii="Times New Roman" w:hAnsi="Times New Roman"/>
                <w:sz w:val="18"/>
                <w:szCs w:val="18"/>
              </w:rPr>
              <w:t>Управля</w:t>
            </w:r>
            <w:r w:rsidR="00ED4D26" w:rsidRPr="00FA0C29">
              <w:rPr>
                <w:rFonts w:ascii="Times New Roman" w:hAnsi="Times New Roman"/>
                <w:sz w:val="18"/>
                <w:szCs w:val="18"/>
              </w:rPr>
              <w:t>ющий делами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75C4" w:rsidRPr="00126E4A" w:rsidRDefault="0002132A" w:rsidP="00126E4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tt-RU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 xml:space="preserve">Всего </w:t>
            </w:r>
            <w:r w:rsidR="00126E4A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tt-RU"/>
              </w:rPr>
              <w:t>200867,51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9A75C4" w:rsidP="000C35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Земельный участок, в пользовании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CA4DCD" w:rsidP="000C35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3335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9A75C4" w:rsidP="000C35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75C4" w:rsidRDefault="00CA4DCD" w:rsidP="007176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Ваз 21102, 2001 г.</w:t>
            </w:r>
          </w:p>
          <w:p w:rsidR="00126E4A" w:rsidRPr="00126E4A" w:rsidRDefault="00126E4A" w:rsidP="007176A9">
            <w:pPr>
              <w:jc w:val="center"/>
              <w:rPr>
                <w:rFonts w:ascii="Times New Roman" w:hAnsi="Times New Roman"/>
                <w:sz w:val="18"/>
                <w:szCs w:val="18"/>
                <w:lang w:val="tt-RU"/>
              </w:rPr>
            </w:pPr>
            <w:r>
              <w:rPr>
                <w:rFonts w:ascii="Times New Roman" w:hAnsi="Times New Roman"/>
                <w:sz w:val="18"/>
                <w:szCs w:val="18"/>
                <w:lang w:val="tt-RU"/>
              </w:rPr>
              <w:t>Ваз 2114, 2013 г.</w:t>
            </w:r>
          </w:p>
        </w:tc>
      </w:tr>
      <w:tr w:rsidR="009A75C4" w:rsidRPr="00FA0C29" w:rsidTr="0002132A">
        <w:trPr>
          <w:trHeight w:val="425"/>
          <w:jc w:val="center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9A75C4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9A75C4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9A75C4" w:rsidP="007176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9A75C4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02132A" w:rsidP="000C35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Жилой дом, в пользовании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5C4" w:rsidRPr="008C39C7" w:rsidRDefault="008C39C7" w:rsidP="000C35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C39C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107,2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9A75C4" w:rsidP="000C35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9A75C4" w:rsidP="007176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076252" w:rsidRPr="0002132A" w:rsidRDefault="00076252" w:rsidP="00CA4DCD">
      <w:pPr>
        <w:rPr>
          <w:rFonts w:ascii="Times New Roman" w:hAnsi="Times New Roman"/>
          <w:sz w:val="18"/>
          <w:szCs w:val="18"/>
        </w:rPr>
      </w:pPr>
    </w:p>
    <w:sectPr w:rsidR="00076252" w:rsidRPr="0002132A" w:rsidSect="0059521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214"/>
    <w:rsid w:val="0002132A"/>
    <w:rsid w:val="00076252"/>
    <w:rsid w:val="00094298"/>
    <w:rsid w:val="000C3509"/>
    <w:rsid w:val="00102BFB"/>
    <w:rsid w:val="00110308"/>
    <w:rsid w:val="00126E4A"/>
    <w:rsid w:val="00142153"/>
    <w:rsid w:val="0016697B"/>
    <w:rsid w:val="002D57CD"/>
    <w:rsid w:val="00316AA4"/>
    <w:rsid w:val="00337FC1"/>
    <w:rsid w:val="00343FC3"/>
    <w:rsid w:val="00367DEC"/>
    <w:rsid w:val="00372658"/>
    <w:rsid w:val="0044490A"/>
    <w:rsid w:val="004B1642"/>
    <w:rsid w:val="004C2F07"/>
    <w:rsid w:val="00502A00"/>
    <w:rsid w:val="00550ED1"/>
    <w:rsid w:val="00595214"/>
    <w:rsid w:val="0059684D"/>
    <w:rsid w:val="0065585B"/>
    <w:rsid w:val="00684F77"/>
    <w:rsid w:val="006C3BB3"/>
    <w:rsid w:val="006D6316"/>
    <w:rsid w:val="006E27C3"/>
    <w:rsid w:val="007176A9"/>
    <w:rsid w:val="00772DB3"/>
    <w:rsid w:val="00776C88"/>
    <w:rsid w:val="007951CF"/>
    <w:rsid w:val="007A128B"/>
    <w:rsid w:val="007C4C9A"/>
    <w:rsid w:val="007F1FBB"/>
    <w:rsid w:val="00820D3C"/>
    <w:rsid w:val="008C39C7"/>
    <w:rsid w:val="008D541A"/>
    <w:rsid w:val="00934413"/>
    <w:rsid w:val="009A75C4"/>
    <w:rsid w:val="009D0FE4"/>
    <w:rsid w:val="00A0247B"/>
    <w:rsid w:val="00AA01D5"/>
    <w:rsid w:val="00B2290E"/>
    <w:rsid w:val="00B768B6"/>
    <w:rsid w:val="00BD42EA"/>
    <w:rsid w:val="00BE1019"/>
    <w:rsid w:val="00C64CBF"/>
    <w:rsid w:val="00C86AA7"/>
    <w:rsid w:val="00CA4DCD"/>
    <w:rsid w:val="00CB1F4B"/>
    <w:rsid w:val="00D25CE0"/>
    <w:rsid w:val="00E44F47"/>
    <w:rsid w:val="00E55842"/>
    <w:rsid w:val="00EA0B88"/>
    <w:rsid w:val="00ED4D26"/>
    <w:rsid w:val="00F159F3"/>
    <w:rsid w:val="00F53DA7"/>
    <w:rsid w:val="00F8035B"/>
    <w:rsid w:val="00F8431E"/>
    <w:rsid w:val="00FA0C29"/>
    <w:rsid w:val="00FA4B29"/>
    <w:rsid w:val="00FC3350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C06EB78-CE9B-41FE-8D80-BDCD759B1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5214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595214"/>
    <w:rPr>
      <w:color w:val="0000FF"/>
      <w:u w:val="single"/>
    </w:rPr>
  </w:style>
  <w:style w:type="paragraph" w:customStyle="1" w:styleId="ConsPlusNormal">
    <w:name w:val="ConsPlusNormal"/>
    <w:rsid w:val="0059521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rsid w:val="00595214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sers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5" Type="http://schemas.openxmlformats.org/officeDocument/2006/relationships/hyperlink" Target="file:///C:\Users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4" Type="http://schemas.openxmlformats.org/officeDocument/2006/relationships/hyperlink" Target="file:///C:\Users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/>
  <LinksUpToDate>false</LinksUpToDate>
  <CharactersWithSpaces>2203</CharactersWithSpaces>
  <SharedDoc>false</SharedDoc>
  <HLinks>
    <vt:vector size="24" baseType="variant">
      <vt:variant>
        <vt:i4>2490437</vt:i4>
      </vt:variant>
      <vt:variant>
        <vt:i4>9</vt:i4>
      </vt:variant>
      <vt:variant>
        <vt:i4>0</vt:i4>
      </vt:variant>
      <vt:variant>
        <vt:i4>5</vt:i4>
      </vt:variant>
      <vt:variant>
        <vt:lpwstr>../../../Мои документы/Сайт/Положение о размещении.rtf</vt:lpwstr>
      </vt:variant>
      <vt:variant>
        <vt:lpwstr>Par119</vt:lpwstr>
      </vt:variant>
      <vt:variant>
        <vt:i4>2555973</vt:i4>
      </vt:variant>
      <vt:variant>
        <vt:i4>6</vt:i4>
      </vt:variant>
      <vt:variant>
        <vt:i4>0</vt:i4>
      </vt:variant>
      <vt:variant>
        <vt:i4>5</vt:i4>
      </vt:variant>
      <vt:variant>
        <vt:lpwstr>../../../Мои документы/Сайт/Положение о размещении.rtf</vt:lpwstr>
      </vt:variant>
      <vt:variant>
        <vt:lpwstr>Par118</vt:lpwstr>
      </vt:variant>
      <vt:variant>
        <vt:i4>2621509</vt:i4>
      </vt:variant>
      <vt:variant>
        <vt:i4>3</vt:i4>
      </vt:variant>
      <vt:variant>
        <vt:i4>0</vt:i4>
      </vt:variant>
      <vt:variant>
        <vt:i4>5</vt:i4>
      </vt:variant>
      <vt:variant>
        <vt:lpwstr>../../../Мои документы/Сайт/Положение о размещении.rtf</vt:lpwstr>
      </vt:variant>
      <vt:variant>
        <vt:lpwstr>Par117</vt:lpwstr>
      </vt:variant>
      <vt:variant>
        <vt:i4>2687045</vt:i4>
      </vt:variant>
      <vt:variant>
        <vt:i4>0</vt:i4>
      </vt:variant>
      <vt:variant>
        <vt:i4>0</vt:i4>
      </vt:variant>
      <vt:variant>
        <vt:i4>5</vt:i4>
      </vt:variant>
      <vt:variant>
        <vt:lpwstr>../../../Мои документы/Сайт/Положение о размещении.rtf</vt:lpwstr>
      </vt:variant>
      <vt:variant>
        <vt:lpwstr>Par116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subject/>
  <dc:creator>UpravDel</dc:creator>
  <cp:keywords/>
  <cp:lastModifiedBy>Управделами</cp:lastModifiedBy>
  <cp:revision>2</cp:revision>
  <dcterms:created xsi:type="dcterms:W3CDTF">2017-07-12T10:58:00Z</dcterms:created>
  <dcterms:modified xsi:type="dcterms:W3CDTF">2017-07-12T10:58:00Z</dcterms:modified>
</cp:coreProperties>
</file>